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FFA6" w14:textId="2EAE4E09" w:rsidR="00865791" w:rsidRPr="006D1AEC" w:rsidRDefault="00865791" w:rsidP="00865791">
      <w:pPr>
        <w:jc w:val="center"/>
        <w:rPr>
          <w:rFonts w:ascii="Arial Rounded MT Bold" w:hAnsi="Arial Rounded MT Bold"/>
        </w:rPr>
      </w:pPr>
    </w:p>
    <w:p w14:paraId="1295F083" w14:textId="64378CA7" w:rsidR="0095745E" w:rsidRDefault="00683427" w:rsidP="00970065">
      <w:pPr>
        <w:rPr>
          <w:rFonts w:ascii="Arial Rounded MT Bold" w:hAnsi="Arial Rounded MT Bold"/>
        </w:rPr>
      </w:pPr>
      <w:r w:rsidRPr="00CB1223">
        <w:rPr>
          <w:rFonts w:ascii="Arial Rounded MT Bold" w:hAnsi="Arial Rounded MT Bold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48DDFA8" wp14:editId="6C6E5833">
                <wp:simplePos x="0" y="0"/>
                <wp:positionH relativeFrom="column">
                  <wp:posOffset>3314700</wp:posOffset>
                </wp:positionH>
                <wp:positionV relativeFrom="paragraph">
                  <wp:posOffset>8890</wp:posOffset>
                </wp:positionV>
                <wp:extent cx="3321050" cy="3324225"/>
                <wp:effectExtent l="0" t="0" r="12700" b="28575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6C759F-14D0-4B8E-AEC1-D1CDCB409B1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33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100D8" w14:textId="77777777" w:rsidR="00BB25A0" w:rsidRDefault="00BB25A0" w:rsidP="00BB25A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Cross season 3</w:t>
                            </w:r>
                          </w:p>
                          <w:p w14:paraId="50EA2619" w14:textId="29286FD2" w:rsidR="00BB25A0" w:rsidRPr="00F33C15" w:rsidRDefault="00BB25A0" w:rsidP="00BB25A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Anonymous Safety Reporting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br/>
                            </w:r>
                            <w:r w:rsidRPr="00D46497"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Scan code to notify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Department </w:t>
                            </w:r>
                            <w:r w:rsidRPr="00D46497"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Supervisor of hazard or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workplace </w:t>
                            </w:r>
                            <w:r w:rsidRPr="00D46497"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>injury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CA"/>
                              </w:rPr>
                              <w:t xml:space="preserve">Medic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channel 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CA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br/>
                            </w:r>
                            <w:r w:rsidRPr="000E3E97">
                              <w:rPr>
                                <w:sz w:val="32"/>
                                <w:szCs w:val="32"/>
                                <w:lang w:val="en-CA"/>
                              </w:rPr>
                              <w:t>Production Safety Hotline</w:t>
                            </w:r>
                            <w:r w:rsidRPr="0047575D"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  <w:t>1-8</w:t>
                            </w:r>
                            <w:r>
                              <w:rPr>
                                <w:sz w:val="36"/>
                                <w:szCs w:val="36"/>
                                <w:lang w:val="en-CA"/>
                              </w:rPr>
                              <w:t>66-</w:t>
                            </w:r>
                            <w:r w:rsidR="00B11CD5">
                              <w:rPr>
                                <w:sz w:val="36"/>
                                <w:szCs w:val="36"/>
                                <w:lang w:val="en-CA"/>
                              </w:rPr>
                              <w:t>555</w:t>
                            </w:r>
                            <w:r>
                              <w:rPr>
                                <w:sz w:val="36"/>
                                <w:szCs w:val="36"/>
                                <w:lang w:val="en-CA"/>
                              </w:rPr>
                              <w:t>-</w:t>
                            </w:r>
                            <w:r w:rsidR="00492636">
                              <w:rPr>
                                <w:sz w:val="36"/>
                                <w:szCs w:val="36"/>
                                <w:lang w:val="en-CA"/>
                              </w:rPr>
                              <w:t>1212</w:t>
                            </w:r>
                            <w:r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</w:r>
                            <w:r w:rsidRPr="00672AF4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 xml:space="preserve">Certified JHSC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co-chairs</w:t>
                            </w:r>
                            <w:r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</w:r>
                            <w:r w:rsidRPr="002F0F32">
                              <w:rPr>
                                <w:sz w:val="24"/>
                                <w:szCs w:val="24"/>
                                <w:lang w:val="en-CA"/>
                              </w:rPr>
                              <w:t>OHSA 9(12)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9(32)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br/>
                            </w:r>
                            <w:r w:rsidR="00D1313D">
                              <w:rPr>
                                <w:sz w:val="24"/>
                                <w:szCs w:val="24"/>
                                <w:lang w:val="en-CA"/>
                              </w:rPr>
                              <w:t>Max Eves</w:t>
                            </w:r>
                            <w:r w:rsidRPr="004F4223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(</w:t>
                            </w:r>
                            <w:r w:rsidR="00D1313D">
                              <w:rPr>
                                <w:sz w:val="24"/>
                                <w:szCs w:val="24"/>
                                <w:lang w:val="en-CA"/>
                              </w:rPr>
                              <w:t>647</w:t>
                            </w:r>
                            <w:r w:rsidRPr="004F4223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) </w:t>
                            </w:r>
                            <w:r w:rsidR="009B24E4">
                              <w:rPr>
                                <w:sz w:val="24"/>
                                <w:szCs w:val="24"/>
                                <w:lang w:val="en-CA"/>
                              </w:rPr>
                              <w:t>240-</w:t>
                            </w:r>
                            <w:r w:rsidR="00B11CD5">
                              <w:rPr>
                                <w:sz w:val="24"/>
                                <w:szCs w:val="24"/>
                                <w:lang w:val="en-CA"/>
                              </w:rPr>
                              <w:t>3385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lang w:val="en-CA"/>
                              </w:rPr>
                              <w:t>worker</w:t>
                            </w:r>
                            <w:r w:rsidRPr="004F4223">
                              <w:rPr>
                                <w:sz w:val="24"/>
                                <w:szCs w:val="24"/>
                                <w:lang w:val="en-CA"/>
                              </w:rPr>
                              <w:br/>
                              <w:t>Mafalda Gugliuzzi (647)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 w:rsidRPr="004F4223">
                              <w:rPr>
                                <w:sz w:val="24"/>
                                <w:szCs w:val="24"/>
                                <w:lang w:val="en-CA"/>
                              </w:rPr>
                              <w:t>298-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xxxx </w:t>
                            </w:r>
                            <w:r>
                              <w:rPr>
                                <w:sz w:val="18"/>
                                <w:szCs w:val="18"/>
                                <w:lang w:val="en-CA"/>
                              </w:rPr>
                              <w:t>production</w:t>
                            </w: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br/>
                            </w:r>
                            <w:r w:rsidRPr="00672AF4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Shop Steward</w:t>
                            </w:r>
                            <w:r>
                              <w:rPr>
                                <w:sz w:val="32"/>
                                <w:szCs w:val="32"/>
                                <w:lang w:val="en-CA"/>
                              </w:rPr>
                              <w:br/>
                              <w:t>Tim Bits (647) xxx-xxxx</w:t>
                            </w:r>
                          </w:p>
                          <w:p w14:paraId="26C4CACA" w14:textId="532E9949" w:rsidR="00305472" w:rsidRPr="00683427" w:rsidRDefault="00305472" w:rsidP="0030547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CA"/>
                              </w:rPr>
                            </w:pPr>
                            <w:r w:rsidRPr="003E71D9"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</w:r>
                          </w:p>
                          <w:p w14:paraId="2B364B4E" w14:textId="6C901701" w:rsidR="002E3145" w:rsidRPr="00683427" w:rsidRDefault="002E3145" w:rsidP="001A21F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DDF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pt;margin-top:.7pt;width:261.5pt;height:26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">
                <v:textbox>
                  <w:txbxContent>
                    <w:p w14:paraId="16E100D8" w14:textId="77777777" w:rsidR="00BB25A0" w:rsidRDefault="00BB25A0" w:rsidP="00BB25A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Cross season 3</w:t>
                      </w:r>
                    </w:p>
                    <w:p w14:paraId="50EA2619" w14:textId="29286FD2" w:rsidR="00BB25A0" w:rsidRPr="00F33C15" w:rsidRDefault="00BB25A0" w:rsidP="00BB25A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Anonymous Safety Reporting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br/>
                      </w:r>
                      <w:r w:rsidRPr="00D46497"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Scan code to notify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Department </w:t>
                      </w:r>
                      <w:r w:rsidRPr="00D46497"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Supervisor of hazard or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workplace </w:t>
                      </w:r>
                      <w:r w:rsidRPr="00D46497"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>injury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br/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en-CA"/>
                        </w:rPr>
                        <w:t xml:space="preserve">Medic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  <w:t xml:space="preserve">channel 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en-CA"/>
                        </w:rPr>
                        <w:t>2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br/>
                      </w:r>
                      <w:r w:rsidRPr="000E3E97">
                        <w:rPr>
                          <w:sz w:val="32"/>
                          <w:szCs w:val="32"/>
                          <w:lang w:val="en-CA"/>
                        </w:rPr>
                        <w:t>Production Safety Hotline</w:t>
                      </w:r>
                      <w:r w:rsidRPr="0047575D">
                        <w:rPr>
                          <w:sz w:val="36"/>
                          <w:szCs w:val="36"/>
                          <w:lang w:val="en-CA"/>
                        </w:rPr>
                        <w:br/>
                        <w:t>1-8</w:t>
                      </w:r>
                      <w:r>
                        <w:rPr>
                          <w:sz w:val="36"/>
                          <w:szCs w:val="36"/>
                          <w:lang w:val="en-CA"/>
                        </w:rPr>
                        <w:t>66-</w:t>
                      </w:r>
                      <w:r w:rsidR="00B11CD5">
                        <w:rPr>
                          <w:sz w:val="36"/>
                          <w:szCs w:val="36"/>
                          <w:lang w:val="en-CA"/>
                        </w:rPr>
                        <w:t>555</w:t>
                      </w:r>
                      <w:r>
                        <w:rPr>
                          <w:sz w:val="36"/>
                          <w:szCs w:val="36"/>
                          <w:lang w:val="en-CA"/>
                        </w:rPr>
                        <w:t>-</w:t>
                      </w:r>
                      <w:r w:rsidR="00492636">
                        <w:rPr>
                          <w:sz w:val="36"/>
                          <w:szCs w:val="36"/>
                          <w:lang w:val="en-CA"/>
                        </w:rPr>
                        <w:t>1212</w:t>
                      </w:r>
                      <w:r>
                        <w:rPr>
                          <w:sz w:val="36"/>
                          <w:szCs w:val="36"/>
                          <w:lang w:val="en-CA"/>
                        </w:rPr>
                        <w:br/>
                      </w:r>
                      <w:r w:rsidRPr="00672AF4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 xml:space="preserve">Certified JHSC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co-chairs</w:t>
                      </w:r>
                      <w:r>
                        <w:rPr>
                          <w:sz w:val="36"/>
                          <w:szCs w:val="36"/>
                          <w:lang w:val="en-CA"/>
                        </w:rPr>
                        <w:br/>
                      </w:r>
                      <w:r w:rsidRPr="002F0F32">
                        <w:rPr>
                          <w:sz w:val="24"/>
                          <w:szCs w:val="24"/>
                          <w:lang w:val="en-CA"/>
                        </w:rPr>
                        <w:t>OHSA 9(12)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 9(32)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br/>
                      </w:r>
                      <w:r w:rsidR="00D1313D">
                        <w:rPr>
                          <w:sz w:val="24"/>
                          <w:szCs w:val="24"/>
                          <w:lang w:val="en-CA"/>
                        </w:rPr>
                        <w:t>Max Eves</w:t>
                      </w:r>
                      <w:r w:rsidRPr="004F4223">
                        <w:rPr>
                          <w:sz w:val="24"/>
                          <w:szCs w:val="24"/>
                          <w:lang w:val="en-CA"/>
                        </w:rPr>
                        <w:t xml:space="preserve"> (</w:t>
                      </w:r>
                      <w:r w:rsidR="00D1313D">
                        <w:rPr>
                          <w:sz w:val="24"/>
                          <w:szCs w:val="24"/>
                          <w:lang w:val="en-CA"/>
                        </w:rPr>
                        <w:t>647</w:t>
                      </w:r>
                      <w:r w:rsidRPr="004F4223">
                        <w:rPr>
                          <w:sz w:val="24"/>
                          <w:szCs w:val="24"/>
                          <w:lang w:val="en-CA"/>
                        </w:rPr>
                        <w:t xml:space="preserve">) </w:t>
                      </w:r>
                      <w:r w:rsidR="009B24E4">
                        <w:rPr>
                          <w:sz w:val="24"/>
                          <w:szCs w:val="24"/>
                          <w:lang w:val="en-CA"/>
                        </w:rPr>
                        <w:t>240-</w:t>
                      </w:r>
                      <w:r w:rsidR="00B11CD5">
                        <w:rPr>
                          <w:sz w:val="24"/>
                          <w:szCs w:val="24"/>
                          <w:lang w:val="en-CA"/>
                        </w:rPr>
                        <w:t>3385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lang w:val="en-CA"/>
                        </w:rPr>
                        <w:t>worker</w:t>
                      </w:r>
                      <w:r w:rsidRPr="004F4223">
                        <w:rPr>
                          <w:sz w:val="24"/>
                          <w:szCs w:val="24"/>
                          <w:lang w:val="en-CA"/>
                        </w:rPr>
                        <w:br/>
                        <w:t>Mafalda Gugliuzzi (647)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 w:rsidRPr="004F4223">
                        <w:rPr>
                          <w:sz w:val="24"/>
                          <w:szCs w:val="24"/>
                          <w:lang w:val="en-CA"/>
                        </w:rPr>
                        <w:t>298-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xxxx </w:t>
                      </w:r>
                      <w:r>
                        <w:rPr>
                          <w:sz w:val="18"/>
                          <w:szCs w:val="18"/>
                          <w:lang w:val="en-CA"/>
                        </w:rPr>
                        <w:t>production</w:t>
                      </w:r>
                      <w:r>
                        <w:rPr>
                          <w:sz w:val="28"/>
                          <w:szCs w:val="28"/>
                          <w:lang w:val="en-CA"/>
                        </w:rPr>
                        <w:br/>
                      </w:r>
                      <w:r w:rsidRPr="00672AF4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Shop Steward</w:t>
                      </w:r>
                      <w:r>
                        <w:rPr>
                          <w:sz w:val="32"/>
                          <w:szCs w:val="32"/>
                          <w:lang w:val="en-CA"/>
                        </w:rPr>
                        <w:br/>
                        <w:t>Tim Bits (647) xxx-xxxx</w:t>
                      </w:r>
                    </w:p>
                    <w:p w14:paraId="26C4CACA" w14:textId="532E9949" w:rsidR="00305472" w:rsidRPr="00683427" w:rsidRDefault="00305472" w:rsidP="0030547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CA"/>
                        </w:rPr>
                      </w:pPr>
                      <w:r w:rsidRPr="003E71D9">
                        <w:rPr>
                          <w:sz w:val="36"/>
                          <w:szCs w:val="36"/>
                          <w:lang w:val="en-CA"/>
                        </w:rPr>
                        <w:br/>
                      </w:r>
                    </w:p>
                    <w:p w14:paraId="2B364B4E" w14:textId="6C901701" w:rsidR="002E3145" w:rsidRPr="00683427" w:rsidRDefault="002E3145" w:rsidP="001A21F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2618F">
        <w:rPr>
          <w:rFonts w:ascii="Arial Rounded MT Bold" w:hAnsi="Arial Rounded MT Bold"/>
          <w:noProof/>
        </w:rPr>
        <w:drawing>
          <wp:inline distT="0" distB="0" distL="0" distR="0" wp14:anchorId="421BBC6F" wp14:editId="19E72AED">
            <wp:extent cx="3178175" cy="3352800"/>
            <wp:effectExtent l="0" t="0" r="3175" b="0"/>
            <wp:docPr id="207136972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669DDE64-0727-436D-9993-091FE702C9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369722" name="Picture 20713697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177" cy="336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1223">
        <w:rPr>
          <w:rFonts w:ascii="Arial Rounded MT Bold" w:hAnsi="Arial Rounded MT Bold"/>
        </w:rPr>
        <w:br w:type="textWrapping" w:clear="all"/>
      </w:r>
    </w:p>
    <w:p w14:paraId="07C2CCA2" w14:textId="77777777" w:rsidR="00865791" w:rsidRDefault="00865791" w:rsidP="00970065">
      <w:pPr>
        <w:rPr>
          <w:rFonts w:ascii="Arial Rounded MT Bold" w:hAnsi="Arial Rounded MT Bold"/>
        </w:rPr>
      </w:pPr>
    </w:p>
    <w:p w14:paraId="0EB16308" w14:textId="77777777" w:rsidR="00865791" w:rsidRDefault="00865791" w:rsidP="00970065">
      <w:pPr>
        <w:rPr>
          <w:rFonts w:ascii="Arial Rounded MT Bold" w:hAnsi="Arial Rounded MT Bold"/>
        </w:rPr>
      </w:pPr>
    </w:p>
    <w:p w14:paraId="5B566E06" w14:textId="77777777" w:rsidR="00865791" w:rsidRDefault="00865791" w:rsidP="00970065">
      <w:pPr>
        <w:rPr>
          <w:rFonts w:ascii="Arial Rounded MT Bold" w:hAnsi="Arial Rounded MT Bold"/>
        </w:rPr>
      </w:pPr>
    </w:p>
    <w:p w14:paraId="123708A3" w14:textId="77777777" w:rsidR="00865791" w:rsidRDefault="00865791" w:rsidP="00970065">
      <w:pPr>
        <w:rPr>
          <w:rFonts w:ascii="Arial Rounded MT Bold" w:hAnsi="Arial Rounded MT Bold"/>
        </w:rPr>
      </w:pPr>
    </w:p>
    <w:p w14:paraId="06162D45" w14:textId="66FD6976" w:rsidR="006D1AEC" w:rsidRDefault="006D1AEC" w:rsidP="006D1AEC">
      <w:pPr>
        <w:jc w:val="center"/>
        <w:rPr>
          <w:rFonts w:ascii="Arial Rounded MT Bold" w:hAnsi="Arial Rounded MT Bold"/>
        </w:rPr>
      </w:pPr>
    </w:p>
    <w:p w14:paraId="56844CC5" w14:textId="6121E0AC" w:rsidR="0095745E" w:rsidRDefault="00E255CE" w:rsidP="00E255CE">
      <w:pPr>
        <w:rPr>
          <w:rFonts w:ascii="Arial Rounded MT Bold" w:hAnsi="Arial Rounded MT Bold"/>
          <w:sz w:val="28"/>
          <w:szCs w:val="28"/>
        </w:rPr>
      </w:pPr>
      <w:r w:rsidRPr="00E255CE">
        <w:rPr>
          <w:rFonts w:ascii="Arial Rounded MT Bold" w:hAnsi="Arial Rounded MT Bold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86EC836" wp14:editId="3C99D3ED">
                <wp:simplePos x="0" y="0"/>
                <wp:positionH relativeFrom="column">
                  <wp:posOffset>3429000</wp:posOffset>
                </wp:positionH>
                <wp:positionV relativeFrom="paragraph">
                  <wp:posOffset>12700</wp:posOffset>
                </wp:positionV>
                <wp:extent cx="3263900" cy="3333750"/>
                <wp:effectExtent l="0" t="0" r="12700" b="19050"/>
                <wp:wrapSquare wrapText="bothSides"/>
                <wp:docPr id="177249073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7BEE47-FB8A-4A54-A5D4-5B6682C3D76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0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3EAB4" w14:textId="77777777" w:rsidR="00492636" w:rsidRDefault="00492636" w:rsidP="0049263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Cross season 3</w:t>
                            </w:r>
                          </w:p>
                          <w:p w14:paraId="005FF30E" w14:textId="7C758EF4" w:rsidR="00492636" w:rsidRPr="00F33C15" w:rsidRDefault="00492636" w:rsidP="0049263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Anonymous Safety Reporting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br/>
                            </w:r>
                            <w:r w:rsidRPr="00D46497"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Scan code to notify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Department </w:t>
                            </w:r>
                            <w:r w:rsidRPr="00D46497"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Supervisor of hazard or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 xml:space="preserve"> workplace </w:t>
                            </w:r>
                            <w:r w:rsidRPr="00D46497"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t>injury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CA"/>
                              </w:rPr>
                              <w:t xml:space="preserve">Medic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channel 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lang w:val="en-CA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CA"/>
                              </w:rPr>
                              <w:br/>
                            </w:r>
                            <w:r w:rsidRPr="000E3E97">
                              <w:rPr>
                                <w:sz w:val="32"/>
                                <w:szCs w:val="32"/>
                                <w:lang w:val="en-CA"/>
                              </w:rPr>
                              <w:t>Production Safety Hotline</w:t>
                            </w:r>
                            <w:r w:rsidRPr="0047575D"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  <w:t>1-8</w:t>
                            </w:r>
                            <w:r>
                              <w:rPr>
                                <w:sz w:val="36"/>
                                <w:szCs w:val="36"/>
                                <w:lang w:val="en-CA"/>
                              </w:rPr>
                              <w:t>66-555-1212</w:t>
                            </w:r>
                            <w:r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</w:r>
                            <w:r w:rsidRPr="00672AF4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 xml:space="preserve">Certified JHSC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co-chairs</w:t>
                            </w:r>
                            <w:r>
                              <w:rPr>
                                <w:sz w:val="36"/>
                                <w:szCs w:val="36"/>
                                <w:lang w:val="en-CA"/>
                              </w:rPr>
                              <w:br/>
                            </w:r>
                            <w:r w:rsidRPr="002F0F32">
                              <w:rPr>
                                <w:sz w:val="24"/>
                                <w:szCs w:val="24"/>
                                <w:lang w:val="en-CA"/>
                              </w:rPr>
                              <w:t>OHSA 9(12)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9(32)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br/>
                              <w:t>Max Eves</w:t>
                            </w:r>
                            <w:r w:rsidRPr="004F4223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>647</w:t>
                            </w:r>
                            <w:r w:rsidRPr="004F4223"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) </w:t>
                            </w:r>
                            <w:r w:rsidR="009B24E4">
                              <w:rPr>
                                <w:sz w:val="24"/>
                                <w:szCs w:val="24"/>
                                <w:lang w:val="en-CA"/>
                              </w:rPr>
                              <w:t>240-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3385 </w:t>
                            </w:r>
                            <w:r>
                              <w:rPr>
                                <w:sz w:val="18"/>
                                <w:szCs w:val="18"/>
                                <w:lang w:val="en-CA"/>
                              </w:rPr>
                              <w:t>worker</w:t>
                            </w:r>
                            <w:r w:rsidRPr="004F4223">
                              <w:rPr>
                                <w:sz w:val="24"/>
                                <w:szCs w:val="24"/>
                                <w:lang w:val="en-CA"/>
                              </w:rPr>
                              <w:br/>
                              <w:t>Mafalda Gugliuzzi (647)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 w:rsidRPr="004F4223">
                              <w:rPr>
                                <w:sz w:val="24"/>
                                <w:szCs w:val="24"/>
                                <w:lang w:val="en-CA"/>
                              </w:rPr>
                              <w:t>298-</w:t>
                            </w:r>
                            <w:r>
                              <w:rPr>
                                <w:sz w:val="24"/>
                                <w:szCs w:val="24"/>
                                <w:lang w:val="en-CA"/>
                              </w:rPr>
                              <w:t xml:space="preserve">xxxx </w:t>
                            </w:r>
                            <w:r>
                              <w:rPr>
                                <w:sz w:val="18"/>
                                <w:szCs w:val="18"/>
                                <w:lang w:val="en-CA"/>
                              </w:rPr>
                              <w:t>production</w:t>
                            </w:r>
                            <w:r>
                              <w:rPr>
                                <w:sz w:val="28"/>
                                <w:szCs w:val="28"/>
                                <w:lang w:val="en-CA"/>
                              </w:rPr>
                              <w:br/>
                            </w:r>
                            <w:r w:rsidRPr="00672AF4">
                              <w:rPr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Shop Steward</w:t>
                            </w:r>
                            <w:r>
                              <w:rPr>
                                <w:sz w:val="32"/>
                                <w:szCs w:val="32"/>
                                <w:lang w:val="en-CA"/>
                              </w:rPr>
                              <w:br/>
                              <w:t>Tim Bits (647) xxx-xxxx</w:t>
                            </w:r>
                          </w:p>
                          <w:p w14:paraId="6992A5DE" w14:textId="5C5E193C" w:rsidR="00E255CE" w:rsidRPr="0052618F" w:rsidRDefault="00E255CE" w:rsidP="00683427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EC836" id="_x0000_s1027" type="#_x0000_t202" style="position:absolute;margin-left:270pt;margin-top:1pt;width:257pt;height:262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">
                <v:textbox>
                  <w:txbxContent>
                    <w:p w14:paraId="7A53EAB4" w14:textId="77777777" w:rsidR="00492636" w:rsidRDefault="00492636" w:rsidP="0049263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Cross season 3</w:t>
                      </w:r>
                    </w:p>
                    <w:p w14:paraId="005FF30E" w14:textId="7C758EF4" w:rsidR="00492636" w:rsidRPr="00F33C15" w:rsidRDefault="00492636" w:rsidP="0049263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Anonymous Safety Reporting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br/>
                      </w:r>
                      <w:r w:rsidRPr="00D46497"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Scan code to notify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Department </w:t>
                      </w:r>
                      <w:r w:rsidRPr="00D46497"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Supervisor of hazard or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 xml:space="preserve"> workplace </w:t>
                      </w:r>
                      <w:r w:rsidRPr="00D46497"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t>injury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br/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en-CA"/>
                        </w:rPr>
                        <w:t xml:space="preserve">Medic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  <w:t xml:space="preserve">channel 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lang w:val="en-CA"/>
                        </w:rPr>
                        <w:t>2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CA"/>
                        </w:rPr>
                        <w:br/>
                      </w:r>
                      <w:r w:rsidRPr="000E3E97">
                        <w:rPr>
                          <w:sz w:val="32"/>
                          <w:szCs w:val="32"/>
                          <w:lang w:val="en-CA"/>
                        </w:rPr>
                        <w:t>Production Safety Hotline</w:t>
                      </w:r>
                      <w:r w:rsidRPr="0047575D">
                        <w:rPr>
                          <w:sz w:val="36"/>
                          <w:szCs w:val="36"/>
                          <w:lang w:val="en-CA"/>
                        </w:rPr>
                        <w:br/>
                        <w:t>1-8</w:t>
                      </w:r>
                      <w:r>
                        <w:rPr>
                          <w:sz w:val="36"/>
                          <w:szCs w:val="36"/>
                          <w:lang w:val="en-CA"/>
                        </w:rPr>
                        <w:t>66-555-1212</w:t>
                      </w:r>
                      <w:r>
                        <w:rPr>
                          <w:sz w:val="36"/>
                          <w:szCs w:val="36"/>
                          <w:lang w:val="en-CA"/>
                        </w:rPr>
                        <w:br/>
                      </w:r>
                      <w:r w:rsidRPr="00672AF4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 xml:space="preserve">Certified JHSC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co-chairs</w:t>
                      </w:r>
                      <w:r>
                        <w:rPr>
                          <w:sz w:val="36"/>
                          <w:szCs w:val="36"/>
                          <w:lang w:val="en-CA"/>
                        </w:rPr>
                        <w:br/>
                      </w:r>
                      <w:r w:rsidRPr="002F0F32">
                        <w:rPr>
                          <w:sz w:val="24"/>
                          <w:szCs w:val="24"/>
                          <w:lang w:val="en-CA"/>
                        </w:rPr>
                        <w:t>OHSA 9(12)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 9(32)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br/>
                        <w:t>Max Eves</w:t>
                      </w:r>
                      <w:r w:rsidRPr="004F4223">
                        <w:rPr>
                          <w:sz w:val="24"/>
                          <w:szCs w:val="24"/>
                          <w:lang w:val="en-CA"/>
                        </w:rPr>
                        <w:t xml:space="preserve"> (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>647</w:t>
                      </w:r>
                      <w:r w:rsidRPr="004F4223">
                        <w:rPr>
                          <w:sz w:val="24"/>
                          <w:szCs w:val="24"/>
                          <w:lang w:val="en-CA"/>
                        </w:rPr>
                        <w:t xml:space="preserve">) </w:t>
                      </w:r>
                      <w:r w:rsidR="009B24E4">
                        <w:rPr>
                          <w:sz w:val="24"/>
                          <w:szCs w:val="24"/>
                          <w:lang w:val="en-CA"/>
                        </w:rPr>
                        <w:t>240-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3385 </w:t>
                      </w:r>
                      <w:r>
                        <w:rPr>
                          <w:sz w:val="18"/>
                          <w:szCs w:val="18"/>
                          <w:lang w:val="en-CA"/>
                        </w:rPr>
                        <w:t>worker</w:t>
                      </w:r>
                      <w:r w:rsidRPr="004F4223">
                        <w:rPr>
                          <w:sz w:val="24"/>
                          <w:szCs w:val="24"/>
                          <w:lang w:val="en-CA"/>
                        </w:rPr>
                        <w:br/>
                        <w:t>Mafalda Gugliuzzi (647)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 w:rsidRPr="004F4223">
                        <w:rPr>
                          <w:sz w:val="24"/>
                          <w:szCs w:val="24"/>
                          <w:lang w:val="en-CA"/>
                        </w:rPr>
                        <w:t>298-</w:t>
                      </w:r>
                      <w:r>
                        <w:rPr>
                          <w:sz w:val="24"/>
                          <w:szCs w:val="24"/>
                          <w:lang w:val="en-CA"/>
                        </w:rPr>
                        <w:t xml:space="preserve">xxxx </w:t>
                      </w:r>
                      <w:r>
                        <w:rPr>
                          <w:sz w:val="18"/>
                          <w:szCs w:val="18"/>
                          <w:lang w:val="en-CA"/>
                        </w:rPr>
                        <w:t>production</w:t>
                      </w:r>
                      <w:r>
                        <w:rPr>
                          <w:sz w:val="28"/>
                          <w:szCs w:val="28"/>
                          <w:lang w:val="en-CA"/>
                        </w:rPr>
                        <w:br/>
                      </w:r>
                      <w:r w:rsidRPr="00672AF4">
                        <w:rPr>
                          <w:b/>
                          <w:bCs/>
                          <w:sz w:val="32"/>
                          <w:szCs w:val="32"/>
                          <w:lang w:val="en-CA"/>
                        </w:rPr>
                        <w:t>Shop Steward</w:t>
                      </w:r>
                      <w:r>
                        <w:rPr>
                          <w:sz w:val="32"/>
                          <w:szCs w:val="32"/>
                          <w:lang w:val="en-CA"/>
                        </w:rPr>
                        <w:br/>
                        <w:t>Tim Bits (647) xxx-xxxx</w:t>
                      </w:r>
                    </w:p>
                    <w:p w14:paraId="6992A5DE" w14:textId="5C5E193C" w:rsidR="00E255CE" w:rsidRPr="0052618F" w:rsidRDefault="00E255CE" w:rsidP="0068342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2618F">
        <w:rPr>
          <w:rFonts w:ascii="Arial Rounded MT Bold" w:hAnsi="Arial Rounded MT Bold"/>
          <w:noProof/>
          <w:sz w:val="28"/>
          <w:szCs w:val="28"/>
        </w:rPr>
        <w:drawing>
          <wp:inline distT="0" distB="0" distL="0" distR="0" wp14:anchorId="6BB51F57" wp14:editId="31F7A496">
            <wp:extent cx="3254375" cy="3344635"/>
            <wp:effectExtent l="0" t="0" r="3175" b="8255"/>
            <wp:docPr id="205855637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C811475-3A23-44EC-9FAB-C26E324E0E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556376" name="Picture 20585563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768" cy="337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1100E" w14:textId="1BDC3D69" w:rsidR="0095745E" w:rsidRDefault="0095745E" w:rsidP="00E255CE">
      <w:pPr>
        <w:rPr>
          <w:rFonts w:ascii="Arial Rounded MT Bold" w:hAnsi="Arial Rounded MT Bold"/>
        </w:rPr>
      </w:pPr>
    </w:p>
    <w:sectPr w:rsidR="0095745E" w:rsidSect="006D1A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5E"/>
    <w:rsid w:val="00035031"/>
    <w:rsid w:val="00040F30"/>
    <w:rsid w:val="00044670"/>
    <w:rsid w:val="00095F7B"/>
    <w:rsid w:val="000A1B7B"/>
    <w:rsid w:val="000E3E97"/>
    <w:rsid w:val="00106547"/>
    <w:rsid w:val="00191D58"/>
    <w:rsid w:val="001A21FE"/>
    <w:rsid w:val="001B2B12"/>
    <w:rsid w:val="001B6BCE"/>
    <w:rsid w:val="001C689B"/>
    <w:rsid w:val="001E3575"/>
    <w:rsid w:val="001F58B2"/>
    <w:rsid w:val="00202ED5"/>
    <w:rsid w:val="002118E7"/>
    <w:rsid w:val="002209AB"/>
    <w:rsid w:val="002428D7"/>
    <w:rsid w:val="002E3145"/>
    <w:rsid w:val="002E7489"/>
    <w:rsid w:val="002F4217"/>
    <w:rsid w:val="00305472"/>
    <w:rsid w:val="0031711E"/>
    <w:rsid w:val="00350D73"/>
    <w:rsid w:val="00360ECE"/>
    <w:rsid w:val="003E71D9"/>
    <w:rsid w:val="004217DD"/>
    <w:rsid w:val="00462A38"/>
    <w:rsid w:val="0047575D"/>
    <w:rsid w:val="00480B4A"/>
    <w:rsid w:val="00482F20"/>
    <w:rsid w:val="004866A8"/>
    <w:rsid w:val="00492636"/>
    <w:rsid w:val="004A00C0"/>
    <w:rsid w:val="004A3A42"/>
    <w:rsid w:val="0052618F"/>
    <w:rsid w:val="00542285"/>
    <w:rsid w:val="005969F7"/>
    <w:rsid w:val="005A06F5"/>
    <w:rsid w:val="005C6F0A"/>
    <w:rsid w:val="00612F7A"/>
    <w:rsid w:val="006230C7"/>
    <w:rsid w:val="006659B7"/>
    <w:rsid w:val="006733F9"/>
    <w:rsid w:val="00683427"/>
    <w:rsid w:val="006D1AEC"/>
    <w:rsid w:val="006E6199"/>
    <w:rsid w:val="007104A7"/>
    <w:rsid w:val="00721BE0"/>
    <w:rsid w:val="007328FC"/>
    <w:rsid w:val="00783123"/>
    <w:rsid w:val="00791921"/>
    <w:rsid w:val="008060FD"/>
    <w:rsid w:val="0081322C"/>
    <w:rsid w:val="0086194D"/>
    <w:rsid w:val="00865791"/>
    <w:rsid w:val="00893898"/>
    <w:rsid w:val="008B17AB"/>
    <w:rsid w:val="008D0B79"/>
    <w:rsid w:val="00916E25"/>
    <w:rsid w:val="0095745E"/>
    <w:rsid w:val="00970065"/>
    <w:rsid w:val="009B24E4"/>
    <w:rsid w:val="009D09C1"/>
    <w:rsid w:val="00A64076"/>
    <w:rsid w:val="00AA537A"/>
    <w:rsid w:val="00AA67DB"/>
    <w:rsid w:val="00AE775F"/>
    <w:rsid w:val="00AF2BC5"/>
    <w:rsid w:val="00B11CD5"/>
    <w:rsid w:val="00B143A5"/>
    <w:rsid w:val="00B46BA8"/>
    <w:rsid w:val="00BB25A0"/>
    <w:rsid w:val="00BB3487"/>
    <w:rsid w:val="00BC0BF9"/>
    <w:rsid w:val="00BE710E"/>
    <w:rsid w:val="00C716E6"/>
    <w:rsid w:val="00CA733D"/>
    <w:rsid w:val="00CB1223"/>
    <w:rsid w:val="00CB32E6"/>
    <w:rsid w:val="00CB77D9"/>
    <w:rsid w:val="00D1313D"/>
    <w:rsid w:val="00D46497"/>
    <w:rsid w:val="00D50144"/>
    <w:rsid w:val="00DA0A22"/>
    <w:rsid w:val="00DB7A06"/>
    <w:rsid w:val="00DC40A5"/>
    <w:rsid w:val="00E00D80"/>
    <w:rsid w:val="00E02C4E"/>
    <w:rsid w:val="00E255CE"/>
    <w:rsid w:val="00E74EEF"/>
    <w:rsid w:val="00EA35F6"/>
    <w:rsid w:val="00EB09AF"/>
    <w:rsid w:val="00EF6F1A"/>
    <w:rsid w:val="00F65A62"/>
    <w:rsid w:val="00F8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0752"/>
  <w15:chartTrackingRefBased/>
  <w15:docId w15:val="{F2178D7F-81AE-426C-AB19-1A973B93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636"/>
  </w:style>
  <w:style w:type="paragraph" w:styleId="Heading1">
    <w:name w:val="heading 1"/>
    <w:basedOn w:val="Normal"/>
    <w:next w:val="Normal"/>
    <w:link w:val="Heading1Char"/>
    <w:uiPriority w:val="9"/>
    <w:qFormat/>
    <w:rsid w:val="00957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Warren</dc:creator>
  <cp:keywords/>
  <dc:description/>
  <cp:lastModifiedBy>Robert Warren</cp:lastModifiedBy>
  <cp:revision>14</cp:revision>
  <cp:lastPrinted>2025-05-18T11:19:00Z</cp:lastPrinted>
  <dcterms:created xsi:type="dcterms:W3CDTF">2026-01-15T13:53:00Z</dcterms:created>
  <dcterms:modified xsi:type="dcterms:W3CDTF">2026-02-08T13:28:00Z</dcterms:modified>
</cp:coreProperties>
</file>